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75" w:rsidRDefault="003D0975" w:rsidP="00726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:rsidR="003D0975" w:rsidRDefault="003D0975" w:rsidP="00726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:rsidR="00726909" w:rsidRDefault="00726909" w:rsidP="00726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>
        <w:rPr>
          <w:rFonts w:ascii="Courier New" w:eastAsia="Times New Roman" w:hAnsi="Courier New" w:cs="Courier New"/>
          <w:noProof/>
          <w:color w:val="333333"/>
          <w:sz w:val="18"/>
          <w:szCs w:val="18"/>
          <w:lang w:eastAsia="fi-FI"/>
        </w:rPr>
        <w:drawing>
          <wp:inline distT="0" distB="0" distL="0" distR="0">
            <wp:extent cx="1116158" cy="1209040"/>
            <wp:effectExtent l="0" t="0" r="825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20" cy="122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909" w:rsidRDefault="00726909" w:rsidP="00726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:rsidR="00726909" w:rsidRDefault="00726909" w:rsidP="00726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fi-FI"/>
        </w:rPr>
      </w:pPr>
    </w:p>
    <w:p w:rsidR="00726909" w:rsidRPr="0052291F" w:rsidRDefault="00726909" w:rsidP="00726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333333"/>
          <w:sz w:val="52"/>
          <w:szCs w:val="52"/>
          <w:lang w:eastAsia="fi-FI"/>
        </w:rPr>
      </w:pPr>
      <w:r w:rsidRPr="0052291F">
        <w:rPr>
          <w:rFonts w:ascii="Monotype Corsiva" w:eastAsia="Times New Roman" w:hAnsi="Monotype Corsiva" w:cs="Times New Roman"/>
          <w:b/>
          <w:color w:val="333333"/>
          <w:sz w:val="52"/>
          <w:szCs w:val="52"/>
          <w:lang w:eastAsia="fi-FI"/>
        </w:rPr>
        <w:t>Sotainval</w:t>
      </w:r>
      <w:r w:rsidR="00D6542A" w:rsidRPr="0052291F">
        <w:rPr>
          <w:rFonts w:ascii="Monotype Corsiva" w:eastAsia="Times New Roman" w:hAnsi="Monotype Corsiva" w:cs="Times New Roman"/>
          <w:b/>
          <w:color w:val="333333"/>
          <w:sz w:val="52"/>
          <w:szCs w:val="52"/>
          <w:lang w:eastAsia="fi-FI"/>
        </w:rPr>
        <w:t>idien Veljesliiton Etelä-Pohjanmaan piiri</w:t>
      </w:r>
    </w:p>
    <w:p w:rsidR="00D6542A" w:rsidRPr="0052291F" w:rsidRDefault="00D6542A" w:rsidP="00522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3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333333"/>
          <w:sz w:val="52"/>
          <w:szCs w:val="52"/>
          <w:lang w:eastAsia="fi-FI"/>
        </w:rPr>
      </w:pPr>
      <w:r w:rsidRPr="0052291F">
        <w:rPr>
          <w:rFonts w:ascii="Monotype Corsiva" w:eastAsia="Times New Roman" w:hAnsi="Monotype Corsiva" w:cs="Times New Roman"/>
          <w:b/>
          <w:color w:val="333333"/>
          <w:sz w:val="52"/>
          <w:szCs w:val="52"/>
          <w:lang w:eastAsia="fi-FI"/>
        </w:rPr>
        <w:t>75 vuotta</w:t>
      </w:r>
    </w:p>
    <w:p w:rsidR="00D6542A" w:rsidRPr="0052291F" w:rsidRDefault="00D6542A" w:rsidP="00D654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fi-FI"/>
        </w:rPr>
      </w:pPr>
    </w:p>
    <w:p w:rsidR="00F21261" w:rsidRPr="0052291F" w:rsidRDefault="00F21261" w:rsidP="00D654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fi-FI"/>
        </w:rPr>
      </w:pPr>
    </w:p>
    <w:p w:rsidR="00D6542A" w:rsidRPr="0052291F" w:rsidRDefault="00D6542A" w:rsidP="00D654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fi-FI"/>
        </w:rPr>
      </w:pPr>
      <w:r w:rsidRPr="0052291F"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fi-FI"/>
        </w:rPr>
        <w:t>Kivipuron Kuntoutuskoti to 2.11.2017</w:t>
      </w:r>
      <w:r w:rsidR="00684B2A"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fi-FI"/>
        </w:rPr>
        <w:br/>
        <w:t>Ruukintie 65, 60100 Seinäjoki</w:t>
      </w:r>
    </w:p>
    <w:p w:rsidR="00D6542A" w:rsidRPr="00F21261" w:rsidRDefault="00D6542A" w:rsidP="00D654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</w:pPr>
    </w:p>
    <w:p w:rsidR="00D6542A" w:rsidRPr="0052291F" w:rsidRDefault="00684B2A" w:rsidP="00684B2A">
      <w:pPr>
        <w:shd w:val="clear" w:color="auto" w:fill="FFFFFF"/>
        <w:tabs>
          <w:tab w:val="left" w:pos="916"/>
          <w:tab w:val="left" w:pos="1418"/>
          <w:tab w:val="left" w:pos="1843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fi-FI"/>
        </w:rPr>
      </w:pPr>
      <w:r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fi-FI"/>
        </w:rPr>
        <w:t xml:space="preserve">Klo 11     </w:t>
      </w:r>
      <w:r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fi-FI"/>
        </w:rPr>
        <w:tab/>
      </w:r>
      <w:r w:rsidR="00D6542A" w:rsidRPr="0052291F"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fi-FI"/>
        </w:rPr>
        <w:t>Lounas</w:t>
      </w:r>
      <w:r w:rsidR="00D6542A" w:rsidRPr="0052291F"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fi-FI"/>
        </w:rPr>
        <w:br/>
      </w:r>
    </w:p>
    <w:p w:rsidR="00D6542A" w:rsidRPr="00F21261" w:rsidRDefault="0052291F" w:rsidP="00684B2A">
      <w:pPr>
        <w:shd w:val="clear" w:color="auto" w:fill="FFFFFF"/>
        <w:tabs>
          <w:tab w:val="left" w:pos="916"/>
          <w:tab w:val="left" w:pos="1418"/>
          <w:tab w:val="left" w:pos="1843"/>
          <w:tab w:val="left" w:pos="2127"/>
          <w:tab w:val="left" w:pos="2748"/>
          <w:tab w:val="left" w:pos="3664"/>
          <w:tab w:val="left" w:pos="3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</w:pPr>
      <w:r w:rsidRPr="0052291F"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fi-FI"/>
        </w:rPr>
        <w:t xml:space="preserve">Klo </w:t>
      </w:r>
      <w:r w:rsidR="00684B2A"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fi-FI"/>
        </w:rPr>
        <w:t xml:space="preserve">12       </w:t>
      </w:r>
      <w:r w:rsidR="00684B2A"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fi-FI"/>
        </w:rPr>
        <w:tab/>
      </w:r>
      <w:r w:rsidR="00D6542A" w:rsidRPr="0052291F"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fi-FI"/>
        </w:rPr>
        <w:t>Juhlaohjelma</w:t>
      </w:r>
      <w:r w:rsidR="00684B2A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br/>
        <w:t xml:space="preserve">                  </w:t>
      </w:r>
      <w:r w:rsidR="00684B2A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ab/>
      </w:r>
      <w:r w:rsidR="00D6542A" w:rsidRPr="00F21261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Hartaushetki </w:t>
      </w:r>
      <w:r w:rsidR="00F21261" w:rsidRPr="00F21261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 </w:t>
      </w:r>
      <w:r w:rsidR="00684B2A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ab/>
      </w:r>
      <w:r w:rsidR="00684B2A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ab/>
      </w: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>V</w:t>
      </w:r>
      <w:r w:rsidR="00684B2A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>eljespappi Mauri Pitkäranta</w:t>
      </w:r>
    </w:p>
    <w:p w:rsidR="00D6542A" w:rsidRPr="00F21261" w:rsidRDefault="00684B2A" w:rsidP="00684B2A">
      <w:pPr>
        <w:shd w:val="clear" w:color="auto" w:fill="FFFFFF"/>
        <w:tabs>
          <w:tab w:val="left" w:pos="916"/>
          <w:tab w:val="left" w:pos="1418"/>
          <w:tab w:val="left" w:pos="1843"/>
          <w:tab w:val="left" w:pos="2127"/>
          <w:tab w:val="left" w:pos="2748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</w:pP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                  </w:t>
      </w: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ab/>
      </w:r>
      <w:r w:rsidR="00F21261" w:rsidRPr="00F21261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Tervehdyssanat </w:t>
      </w:r>
      <w:r w:rsidR="0052291F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ab/>
      </w: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ab/>
      </w:r>
      <w:r w:rsidR="00F21261" w:rsidRPr="00F21261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>S</w:t>
      </w:r>
      <w:r w:rsidR="00D6542A" w:rsidRPr="00F21261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>otai</w:t>
      </w: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>nvalidipiirin pj Pekka Marttala</w:t>
      </w:r>
    </w:p>
    <w:p w:rsidR="00D6542A" w:rsidRPr="00F21261" w:rsidRDefault="00684B2A" w:rsidP="00684B2A">
      <w:pPr>
        <w:shd w:val="clear" w:color="auto" w:fill="FFFFFF"/>
        <w:tabs>
          <w:tab w:val="left" w:pos="916"/>
          <w:tab w:val="left" w:pos="1418"/>
          <w:tab w:val="left" w:pos="1843"/>
          <w:tab w:val="left" w:pos="2127"/>
          <w:tab w:val="left" w:pos="2748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</w:pP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                  </w:t>
      </w: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ab/>
      </w:r>
      <w:proofErr w:type="spellStart"/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>Pohojalaasittain</w:t>
      </w:r>
      <w:proofErr w:type="spellEnd"/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 </w:t>
      </w: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ab/>
      </w: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ab/>
        <w:t>Murreankkuri Aino</w:t>
      </w: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br/>
        <w:t xml:space="preserve">                   </w:t>
      </w: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ab/>
      </w:r>
      <w:r w:rsidR="00F21261" w:rsidRPr="00F21261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Juhlapuhe </w:t>
      </w:r>
      <w:r w:rsidR="0052291F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        </w:t>
      </w:r>
      <w:r w:rsidR="0052291F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ab/>
      </w: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ab/>
      </w:r>
      <w:r w:rsidR="00F21261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>Veljesliiton pj Marja-Liis</w:t>
      </w:r>
      <w:r w:rsidR="00F21261" w:rsidRPr="00F21261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>a Ta</w:t>
      </w: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>ipale</w:t>
      </w: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br/>
        <w:t xml:space="preserve">                   </w:t>
      </w: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ab/>
      </w:r>
      <w:r w:rsidR="00F21261" w:rsidRPr="00F21261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>Muistamiset</w:t>
      </w: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         </w:t>
      </w: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ab/>
      </w: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ab/>
        <w:t>Sotainvalidipiirin toiminnanjohtaja Marko Hakala</w:t>
      </w: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br/>
        <w:t xml:space="preserve">                   </w:t>
      </w: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ab/>
      </w:r>
      <w:r w:rsidR="00F21261" w:rsidRPr="00F21261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>Musiikkiesitys</w:t>
      </w:r>
      <w:r w:rsidR="003A38FA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 </w:t>
      </w: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    </w:t>
      </w: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ab/>
      </w: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ab/>
      </w:r>
      <w:r w:rsidR="00787F28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>Suvi, Aliina ja Milja</w:t>
      </w: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 Lehtimäki</w:t>
      </w: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br/>
        <w:t xml:space="preserve">                  </w:t>
      </w:r>
      <w:r w:rsidR="00F21261" w:rsidRPr="00F21261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 </w:t>
      </w: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ab/>
      </w:r>
      <w:r w:rsidR="00F21261" w:rsidRPr="00F21261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Päätössanat </w:t>
      </w: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     </w:t>
      </w: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ab/>
      </w: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ab/>
      </w:r>
      <w:r w:rsidR="00F21261" w:rsidRPr="00F21261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>Kivipuro ry:n</w:t>
      </w: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 toiminnanjohtaja Hanna </w:t>
      </w:r>
      <w:proofErr w:type="spellStart"/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>Lähelmä</w:t>
      </w:r>
      <w:proofErr w:type="spellEnd"/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br/>
        <w:t xml:space="preserve">                   </w:t>
      </w: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ab/>
      </w:r>
      <w:r w:rsidR="003A38FA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>Maamme laulu</w:t>
      </w:r>
    </w:p>
    <w:p w:rsidR="00F21261" w:rsidRPr="00F21261" w:rsidRDefault="00F21261" w:rsidP="00684B2A">
      <w:p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</w:pPr>
    </w:p>
    <w:p w:rsidR="00F21261" w:rsidRDefault="00684B2A" w:rsidP="00684B2A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</w:pP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                  </w:t>
      </w: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ab/>
      </w:r>
      <w:r w:rsidR="00F21261" w:rsidRPr="00F21261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>Päätöskahvi</w:t>
      </w:r>
    </w:p>
    <w:p w:rsidR="00F21261" w:rsidRPr="00F21261" w:rsidRDefault="00F21261" w:rsidP="00D654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</w:pPr>
      <w:bookmarkStart w:id="0" w:name="_GoBack"/>
      <w:bookmarkEnd w:id="0"/>
    </w:p>
    <w:p w:rsidR="00F21261" w:rsidRPr="00D2071C" w:rsidRDefault="00D2071C" w:rsidP="00D654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imes New Roman"/>
          <w:color w:val="333333"/>
          <w:sz w:val="24"/>
          <w:szCs w:val="24"/>
          <w:lang w:eastAsia="fi-FI"/>
        </w:rPr>
      </w:pP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                    </w:t>
      </w:r>
      <w:r w:rsidRPr="00D2071C">
        <w:rPr>
          <w:rFonts w:ascii="Monotype Corsiva" w:eastAsia="Times New Roman" w:hAnsi="Monotype Corsiva" w:cs="Times New Roman"/>
          <w:color w:val="333333"/>
          <w:sz w:val="24"/>
          <w:szCs w:val="24"/>
          <w:lang w:eastAsia="fi-FI"/>
        </w:rPr>
        <w:t>Tumma puku ja kunniamerkit</w:t>
      </w:r>
    </w:p>
    <w:p w:rsidR="0052291F" w:rsidRDefault="0052291F" w:rsidP="00D654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</w:pPr>
      <w:r>
        <w:rPr>
          <w:rFonts w:ascii="Monotype Corsiva" w:eastAsia="Times New Roman" w:hAnsi="Monotype Corsiva" w:cs="Times New Roman"/>
          <w:noProof/>
          <w:color w:val="333333"/>
          <w:sz w:val="32"/>
          <w:szCs w:val="32"/>
          <w:lang w:eastAsia="fi-FI"/>
        </w:rPr>
        <w:drawing>
          <wp:inline distT="0" distB="0" distL="0" distR="0">
            <wp:extent cx="953162" cy="794336"/>
            <wp:effectExtent l="0" t="0" r="0" b="635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omiFinland100-tunnus_sininen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64" cy="81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 </w:t>
      </w:r>
    </w:p>
    <w:p w:rsidR="00F21261" w:rsidRPr="00F21261" w:rsidRDefault="0052291F" w:rsidP="00D654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</w:pP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Sotainvalidipiirin juhla on osa Suomi 100 -ohjelmaa. </w:t>
      </w:r>
    </w:p>
    <w:p w:rsidR="00F21261" w:rsidRPr="00F21261" w:rsidRDefault="00F21261" w:rsidP="00D654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imes New Roman"/>
          <w:color w:val="333333"/>
          <w:sz w:val="36"/>
          <w:szCs w:val="36"/>
          <w:lang w:eastAsia="fi-FI"/>
        </w:rPr>
      </w:pPr>
    </w:p>
    <w:p w:rsidR="00D6542A" w:rsidRPr="00D6542A" w:rsidRDefault="00D6542A" w:rsidP="00D654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fi-FI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i-FI"/>
        </w:rPr>
        <w:t xml:space="preserve">       </w:t>
      </w:r>
    </w:p>
    <w:p w:rsidR="00B6205D" w:rsidRDefault="00B6205D"/>
    <w:sectPr w:rsidR="00B6205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09"/>
    <w:rsid w:val="003A38FA"/>
    <w:rsid w:val="003D0975"/>
    <w:rsid w:val="004571F3"/>
    <w:rsid w:val="0052291F"/>
    <w:rsid w:val="00684B2A"/>
    <w:rsid w:val="00726909"/>
    <w:rsid w:val="00787F28"/>
    <w:rsid w:val="00B6205D"/>
    <w:rsid w:val="00D2071C"/>
    <w:rsid w:val="00D6542A"/>
    <w:rsid w:val="00F2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C28F2-C6C3-465D-96D4-5D6E1448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22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22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9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96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6</cp:revision>
  <cp:lastPrinted>2017-09-14T12:04:00Z</cp:lastPrinted>
  <dcterms:created xsi:type="dcterms:W3CDTF">2017-09-14T06:47:00Z</dcterms:created>
  <dcterms:modified xsi:type="dcterms:W3CDTF">2017-10-03T07:06:00Z</dcterms:modified>
</cp:coreProperties>
</file>